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池州职业技术学院大学生创业孵化园项目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法人变更表</w:t>
      </w:r>
    </w:p>
    <w:p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填表日期：____年____月____日  </w:t>
      </w:r>
    </w:p>
    <w:tbl>
      <w:tblPr>
        <w:tblStyle w:val="2"/>
        <w:tblW w:w="49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"/>
        <w:gridCol w:w="1674"/>
        <w:gridCol w:w="1790"/>
        <w:gridCol w:w="740"/>
        <w:gridCol w:w="5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" w:hRule="atLeast"/>
        </w:trPr>
        <w:tc>
          <w:tcPr>
            <w:tcW w:w="50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38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6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项目立项编号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38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项目负责人（变更前）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6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381" w:type="pct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项目所在孵化园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门牌号：</w:t>
            </w:r>
          </w:p>
        </w:tc>
        <w:tc>
          <w:tcPr>
            <w:tcW w:w="261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入驻时间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二、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法人变更核心信息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44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法人信息</w:t>
            </w: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94" w:type="pct"/>
            <w:gridSpan w:val="2"/>
            <w:vMerge w:val="restart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身份证复印件粘贴处(正反面清晰粘贴)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4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94" w:type="pct"/>
            <w:gridSpan w:val="2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4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94" w:type="pct"/>
            <w:gridSpan w:val="2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4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94" w:type="pct"/>
            <w:gridSpan w:val="2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4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80" w:hanging="480" w:hanging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任职起止时间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79" w:leftChars="228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年  月— 年  月</w:t>
            </w:r>
          </w:p>
        </w:tc>
        <w:tc>
          <w:tcPr>
            <w:tcW w:w="2994" w:type="pct"/>
            <w:gridSpan w:val="2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4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职务（项目内）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94" w:type="pct"/>
            <w:gridSpan w:val="2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244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变更后法人信息</w:t>
            </w: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94" w:type="pct"/>
            <w:gridSpan w:val="2"/>
            <w:vMerge w:val="restart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身份证复印件粘贴处(正反面清晰粘贴)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24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94" w:type="pct"/>
            <w:gridSpan w:val="2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24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94" w:type="pct"/>
            <w:gridSpan w:val="2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24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94" w:type="pct"/>
            <w:gridSpan w:val="2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24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40" w:leftChars="0" w:hanging="240" w:hanging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预计任职起止时间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40" w:leftChars="0" w:hanging="240" w:hanging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年  月— 年  月</w:t>
            </w:r>
          </w:p>
        </w:tc>
        <w:tc>
          <w:tcPr>
            <w:tcW w:w="2994" w:type="pct"/>
            <w:gridSpan w:val="2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24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职务（项目内）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94" w:type="pct"/>
            <w:gridSpan w:val="2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三、审核意见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95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项目团队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内部意见</w:t>
            </w:r>
          </w:p>
        </w:tc>
        <w:tc>
          <w:tcPr>
            <w:tcW w:w="3904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全体核心成员签字：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________________________  ________________________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________________________  ________________________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1440" w:firstLineChars="6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日期：____年____月____日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95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孵化园管理办公室初审意见</w:t>
            </w:r>
          </w:p>
        </w:tc>
        <w:tc>
          <w:tcPr>
            <w:tcW w:w="3904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审核人签字：________________________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审核意见：□同意 □不同意（原因：_____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______________________________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</w:t>
            </w:r>
            <w:bookmarkStart w:id="0" w:name="OLE_LINK1"/>
            <w:r>
              <w:rPr>
                <w:rFonts w:hint="eastAsia" w:ascii="宋体" w:hAnsi="宋体" w:eastAsia="宋体" w:cs="宋体"/>
                <w:sz w:val="24"/>
                <w:szCs w:val="24"/>
              </w:rPr>
              <w:t>______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__）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1440" w:firstLineChars="6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日期：____年____月____日  （盖章）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95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池州职业技术学院主管部门终审意见</w:t>
            </w:r>
          </w:p>
        </w:tc>
        <w:tc>
          <w:tcPr>
            <w:tcW w:w="3904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审核人签字：________________________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审核意见：□同意 □不同意（原因：___________________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____________________________________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1502" w:firstLineChars="626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日期：____年____月____日  （盖章）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8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3" w:hRule="atLeast"/>
        </w:trPr>
        <w:tc>
          <w:tcPr>
            <w:tcW w:w="5000" w:type="pct"/>
            <w:gridSpan w:val="5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本表需如实填写，附件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有关佐证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材料需真实有效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包含但不限于营业执照等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变更完成后，由孵化园管理办公室更新项目档案；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本表一式三份，项目团队、孵化园管理办公室、主管部门各留存一份。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pgSz w:w="11905" w:h="16840"/>
      <w:pgMar w:top="1440" w:right="1134" w:bottom="1440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00A9E"/>
    <w:multiLevelType w:val="singleLevel"/>
    <w:tmpl w:val="A1300A9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OGQ3YjIwODcyY2ZkMGMwNDZjZTNlZTEwY2QxMWMifQ=="/>
  </w:docVars>
  <w:rsids>
    <w:rsidRoot w:val="00000000"/>
    <w:rsid w:val="11E708F7"/>
    <w:rsid w:val="47612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2025-10-29T03:41:00Z</dcterms:created>
  <dc:creator>Apache POI</dc:creator>
  <cp:lastModifiedBy>姜运山</cp:lastModifiedBy>
  <cp:lastPrinted>2025-10-29T06:38:56Z</cp:lastPrinted>
  <dcterms:modified xsi:type="dcterms:W3CDTF">2025-10-29T06:41:02Z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4480E375DEAF484B8F06A7E1B39D9F12_13</vt:lpwstr>
  </property>
</Properties>
</file>